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5D94" w14:textId="75C370B6" w:rsidR="00F92A18" w:rsidRDefault="00F92A18" w:rsidP="00F92A1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>BRISTOL COUNTY</w:t>
      </w:r>
    </w:p>
    <w:p w14:paraId="5F80A392" w14:textId="11D012A6" w:rsidR="00F92A18" w:rsidRDefault="00F92A18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B. called Registrar Office of Penny R. Limburg, Bristol City.</w:t>
      </w:r>
    </w:p>
    <w:p w14:paraId="651009B4" w14:textId="73271680" w:rsidR="00F92A18" w:rsidRDefault="00F92A18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10/6/21</w:t>
      </w:r>
    </w:p>
    <w:p w14:paraId="33512D49" w14:textId="45A039B3" w:rsidR="00F92A18" w:rsidRDefault="00F92A18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4:40pm</w:t>
      </w:r>
    </w:p>
    <w:p w14:paraId="4C431CC4" w14:textId="77777777" w:rsidR="00F92A18" w:rsidRDefault="00F92A18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45B35D79" w14:textId="77777777" w:rsidR="00F92A18" w:rsidRDefault="00F92A18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6DAD247A" w14:textId="2A33E1A6" w:rsidR="00D81ACF" w:rsidRDefault="00F92A18" w:rsidP="00F9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2364568D" w14:textId="495EEBB4" w:rsidR="00F92A18" w:rsidRDefault="00F92A18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10/6/21</w:t>
      </w:r>
      <w:r w:rsidR="000F79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4:30pm: Registrar was not in.</w:t>
      </w:r>
    </w:p>
    <w:p w14:paraId="42CE6D94" w14:textId="0532EC0B" w:rsidR="000F79AA" w:rsidRDefault="000F79AA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10/8/21, 2:37pm: I called again. She was out again today, and I was told that she will not be in until next Tuesday.</w:t>
      </w:r>
    </w:p>
    <w:p w14:paraId="0D9625F6" w14:textId="3169EC0A" w:rsidR="001A0F82" w:rsidRDefault="001A0F82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10/13/21, 2:38pm</w:t>
      </w:r>
      <w:r w:rsidR="00B911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She had just left the office. She will be in next Monday, and most of that week, so I will call back then.</w:t>
      </w:r>
    </w:p>
    <w:p w14:paraId="78C237D3" w14:textId="7AC53FD9" w:rsidR="00B911A6" w:rsidRPr="00F92A18" w:rsidRDefault="00B911A6" w:rsidP="00F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10/18/21, 1:</w:t>
      </w:r>
      <w:r w:rsidR="006555D4">
        <w:rPr>
          <w:rFonts w:ascii="Times New Roman" w:hAnsi="Times New Roman" w:cs="Times New Roman"/>
          <w:sz w:val="24"/>
          <w:szCs w:val="24"/>
        </w:rPr>
        <w:t xml:space="preserve">33pm: I called today and she was not in the office for the day again. </w:t>
      </w:r>
    </w:p>
    <w:sectPr w:rsidR="00B911A6" w:rsidRPr="00F92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F79AA"/>
    <w:rsid w:val="001A0F82"/>
    <w:rsid w:val="00350000"/>
    <w:rsid w:val="006555D4"/>
    <w:rsid w:val="00B911A6"/>
    <w:rsid w:val="00D81ACF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23C6"/>
  <w15:chartTrackingRefBased/>
  <w15:docId w15:val="{96137270-68C5-4992-A812-CB55E55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5</cp:revision>
  <dcterms:created xsi:type="dcterms:W3CDTF">2021-10-07T02:09:00Z</dcterms:created>
  <dcterms:modified xsi:type="dcterms:W3CDTF">2021-10-18T17:34:00Z</dcterms:modified>
</cp:coreProperties>
</file>